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All the minutes gradually fly away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And you shouldn't wait for them again</w:t>
      </w:r>
      <w:r w:rsidRPr="005B394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gramStart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And</w:t>
      </w:r>
      <w:proofErr w:type="gramEnd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, of course, we're sorry 'bout the past, but yet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All the best is certainly ahead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Spreading like tablecloth, distant way goes on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And it can reach right heaven's horizon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Everyone, everyone should believe in the best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The Blue Coach is rolling, rolling on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Maybe we offended someone just in vain?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The calendar will turn over that page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We are rushing forward to adventures, Friends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Hey, come on, speed up, Engineer</w:t>
      </w:r>
      <w:r w:rsidRPr="005B394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Spreading like tablecloth, distant way goes on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And it can reach right heaven's horizon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Everyone, everyone should believe in the best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The Blue Coach is rolling, rolling on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The blue coach is running and swinging on</w:t>
      </w:r>
      <w:bookmarkStart w:id="0" w:name="_GoBack"/>
      <w:bookmarkEnd w:id="0"/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The rapid train is speeding up </w:t>
      </w:r>
      <w:proofErr w:type="spellStart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it's</w:t>
      </w:r>
      <w:proofErr w:type="spellEnd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pace</w:t>
      </w:r>
      <w:r w:rsidRPr="005B394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gramStart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And</w:t>
      </w:r>
      <w:proofErr w:type="gramEnd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how come this day is coming to the end?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Why can't we prolong all happy days?</w:t>
      </w:r>
      <w:r w:rsidRPr="005B394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Spreading like tablecloth, distant way goes on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And it can reach right heaven's horizon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Everyone, everyone should believe in the best</w:t>
      </w:r>
    </w:p>
    <w:p w:rsidR="004A7ED3" w:rsidRPr="005B394B" w:rsidRDefault="004A7ED3" w:rsidP="004A7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The Blue Coach is rolling, rolling 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lastRenderedPageBreak/>
        <w:t>All the minutes gradually fly away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And you shouldn't wait for them again</w:t>
      </w:r>
      <w:r w:rsidRPr="005B394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gramStart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And</w:t>
      </w:r>
      <w:proofErr w:type="gramEnd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, of course, we're sorry 'bout the past, but yet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All the best is certainly ahead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Spreading like tablecloth, distant way goes 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And it can reach right heaven's horizon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Everyone, everyone should believe in the best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The Blue Coach is rolling, rolling 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Maybe we offended someone just in vain?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The calendar will turn over that page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We are rushing forward to adventures, Friends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Hey, come on, speed up, Engineer</w:t>
      </w:r>
      <w:r w:rsidRPr="005B394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Spreading like tablecloth, distant way goes 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And it can reach right heaven's horizon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Everyone, everyone should believe in the best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The Blue Coach is rolling, rolling 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The blue coach is running and swinging 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The rapid train is speeding up </w:t>
      </w:r>
      <w:proofErr w:type="spellStart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it's</w:t>
      </w:r>
      <w:proofErr w:type="spellEnd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pace</w:t>
      </w:r>
      <w:r w:rsidRPr="005B394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gramStart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And</w:t>
      </w:r>
      <w:proofErr w:type="gramEnd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how come this day is coming to the end?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Why can't we prolong all happy days?</w:t>
      </w:r>
      <w:r w:rsidRPr="005B394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Spreading like tablecloth, distant way goes 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And it can reach right heaven's horizon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Everyone, everyone should believe in the best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The Blue Coach is rolling, rolling 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lastRenderedPageBreak/>
        <w:t>All the minutes gradually fly away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And you shouldn't wait for them again</w:t>
      </w:r>
      <w:r w:rsidRPr="005B394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gramStart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And</w:t>
      </w:r>
      <w:proofErr w:type="gramEnd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, of course, we're sorry 'bout the past, but yet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All the best is certainly ahead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Spreading like tablecloth, distant way goes 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And it can reach right heaven's horizon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Everyone, everyone should believe in the best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The Blue Coach is rolling, rolling 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Maybe we offended someone just in vain?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The calendar will turn over that page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We are rushing forward to adventures, Friends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Hey, come on, speed up, Engineer</w:t>
      </w:r>
      <w:r w:rsidRPr="005B394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Spreading like tablecloth, distant way goes 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And it can reach right heaven's horizon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Everyone, everyone should believe in the best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The Blue Coach is rolling, rolling 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The blue coach is running and swinging 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The rapid train is speeding up </w:t>
      </w:r>
      <w:proofErr w:type="spellStart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it's</w:t>
      </w:r>
      <w:proofErr w:type="spellEnd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pace</w:t>
      </w:r>
      <w:r w:rsidRPr="005B394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gramStart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And</w:t>
      </w:r>
      <w:proofErr w:type="gramEnd"/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how come this day is coming to the end?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Why can't we prolong all happy days?</w:t>
      </w:r>
      <w:r w:rsidRPr="005B394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Spreading like tablecloth, distant way goes 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And it can reach right heaven's horizon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Everyone, everyone should believe in the best</w:t>
      </w:r>
    </w:p>
    <w:p w:rsidR="005B394B" w:rsidRPr="005B394B" w:rsidRDefault="005B394B" w:rsidP="005B39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</w:pPr>
      <w:r w:rsidRPr="005B394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val="en-US" w:eastAsia="ru-RU"/>
        </w:rPr>
        <w:t>The Blue Coach is rolling, rolling on</w:t>
      </w:r>
    </w:p>
    <w:p w:rsidR="005B394B" w:rsidRPr="005B394B" w:rsidRDefault="005B394B" w:rsidP="005B394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94B" w:rsidRPr="005B394B" w:rsidRDefault="005B394B" w:rsidP="005B394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E2409" w:rsidRPr="005B394B" w:rsidRDefault="00FE2409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FE2409" w:rsidRPr="005B394B" w:rsidSect="005B394B">
      <w:pgSz w:w="16838" w:h="11906" w:orient="landscape"/>
      <w:pgMar w:top="426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7ED3"/>
    <w:rsid w:val="004A7ED3"/>
    <w:rsid w:val="004F1159"/>
    <w:rsid w:val="005B394B"/>
    <w:rsid w:val="00FE2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4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1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0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75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9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2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71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9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3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3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849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4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89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45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7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41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4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1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82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86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1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1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36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32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Хлыстова НГ</cp:lastModifiedBy>
  <cp:revision>4</cp:revision>
  <cp:lastPrinted>2018-04-10T03:16:00Z</cp:lastPrinted>
  <dcterms:created xsi:type="dcterms:W3CDTF">2018-04-08T09:00:00Z</dcterms:created>
  <dcterms:modified xsi:type="dcterms:W3CDTF">2018-04-10T03:16:00Z</dcterms:modified>
</cp:coreProperties>
</file>